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8" w:rsidRDefault="00A43132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</w:p>
    <w:p w:rsidR="00CC6168" w:rsidRDefault="00A4313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文山州</w:t>
      </w:r>
      <w:r w:rsidR="00AC193C">
        <w:rPr>
          <w:rFonts w:ascii="方正小标宋_GBK" w:eastAsia="方正小标宋_GBK" w:hAnsi="方正小标宋_GBK" w:cs="方正小标宋_GBK" w:hint="eastAsia"/>
          <w:sz w:val="44"/>
          <w:szCs w:val="44"/>
        </w:rPr>
        <w:t>卫生健康委员会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2019年公开遴选</w:t>
      </w:r>
    </w:p>
    <w:p w:rsidR="00CC6168" w:rsidRDefault="00D76CA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公务员</w:t>
      </w:r>
      <w:r w:rsidR="00A43132">
        <w:rPr>
          <w:rFonts w:ascii="方正小标宋_GBK" w:eastAsia="方正小标宋_GBK" w:hAnsi="方正小标宋_GBK" w:cs="方正小标宋_GBK" w:hint="eastAsia"/>
          <w:sz w:val="44"/>
          <w:szCs w:val="44"/>
        </w:rPr>
        <w:t>放弃面试资格声明</w:t>
      </w:r>
    </w:p>
    <w:p w:rsidR="00CC6168" w:rsidRDefault="00CC6168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CC6168" w:rsidRDefault="00A43132">
      <w:pPr>
        <w:widowControl/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文山州</w:t>
      </w:r>
      <w:r w:rsidR="00DB1BAC">
        <w:rPr>
          <w:rFonts w:ascii="Times New Roman" w:eastAsia="方正仿宋_GBK" w:hAnsi="Times New Roman" w:cs="Times New Roman" w:hint="eastAsia"/>
          <w:sz w:val="32"/>
          <w:szCs w:val="32"/>
        </w:rPr>
        <w:t>卫生健康委员会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</w:p>
    <w:p w:rsidR="00CC6168" w:rsidRDefault="00A43132" w:rsidP="00AC19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</w:t>
      </w:r>
      <w:r w:rsidR="00073C7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 w:rsidR="00073C7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，准考证号码：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</w:t>
      </w:r>
      <w:r w:rsidR="00073C7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，参加</w:t>
      </w:r>
      <w:r>
        <w:rPr>
          <w:rFonts w:ascii="Times New Roman" w:eastAsia="方正仿宋_GBK" w:hAnsi="Times New Roman" w:cs="Times New Roman"/>
          <w:sz w:val="32"/>
          <w:szCs w:val="32"/>
        </w:rPr>
        <w:t>文山州</w:t>
      </w:r>
      <w:r w:rsidR="00073C7E">
        <w:rPr>
          <w:rFonts w:ascii="Times New Roman" w:eastAsia="方正仿宋_GBK" w:hAnsi="Times New Roman" w:cs="Times New Roman" w:hint="eastAsia"/>
          <w:sz w:val="32"/>
          <w:szCs w:val="32"/>
        </w:rPr>
        <w:t>卫生健康委员会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年公开遴选工作人员笔试考试，已进入该岗位面试名单。现因个人原因，自愿放弃参加面试，特此声明。</w:t>
      </w:r>
    </w:p>
    <w:p w:rsidR="00CC6168" w:rsidRDefault="00A43132" w:rsidP="00AC19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联系电话：</w:t>
      </w:r>
    </w:p>
    <w:p w:rsidR="00CC6168" w:rsidRDefault="00CC6168" w:rsidP="00AC19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CC6168" w:rsidRDefault="00A43132" w:rsidP="00AC193C">
      <w:pPr>
        <w:widowControl/>
        <w:wordWrap w:val="0"/>
        <w:ind w:right="884" w:firstLineChars="160" w:firstLine="512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签名（考生本人手写、按印）：</w:t>
      </w:r>
    </w:p>
    <w:p w:rsidR="00CC6168" w:rsidRDefault="00A43132" w:rsidP="00AC193C">
      <w:pPr>
        <w:widowControl/>
        <w:ind w:firstLineChars="160" w:firstLine="512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日期：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CC6168" w:rsidRDefault="00CC6168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CC6168" w:rsidSect="00CC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10" w:rsidRDefault="00F56510" w:rsidP="00AC193C">
      <w:r>
        <w:separator/>
      </w:r>
    </w:p>
  </w:endnote>
  <w:endnote w:type="continuationSeparator" w:id="1">
    <w:p w:rsidR="00F56510" w:rsidRDefault="00F56510" w:rsidP="00AC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10" w:rsidRDefault="00F56510" w:rsidP="00AC193C">
      <w:r>
        <w:separator/>
      </w:r>
    </w:p>
  </w:footnote>
  <w:footnote w:type="continuationSeparator" w:id="1">
    <w:p w:rsidR="00F56510" w:rsidRDefault="00F56510" w:rsidP="00AC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1F166A"/>
    <w:rsid w:val="00073C7E"/>
    <w:rsid w:val="00335F8B"/>
    <w:rsid w:val="00A43132"/>
    <w:rsid w:val="00AC193C"/>
    <w:rsid w:val="00CC6168"/>
    <w:rsid w:val="00D76CA7"/>
    <w:rsid w:val="00DB1BAC"/>
    <w:rsid w:val="00F56510"/>
    <w:rsid w:val="701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C616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rsid w:val="00CC6168"/>
    <w:pPr>
      <w:spacing w:before="120"/>
    </w:pPr>
    <w:rPr>
      <w:rFonts w:ascii="Cambria" w:hAnsi="Cambria" w:cs="Times New Roman"/>
      <w:sz w:val="24"/>
    </w:rPr>
  </w:style>
  <w:style w:type="paragraph" w:styleId="a4">
    <w:name w:val="header"/>
    <w:basedOn w:val="a"/>
    <w:link w:val="Char"/>
    <w:rsid w:val="00AC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C193C"/>
    <w:rPr>
      <w:kern w:val="2"/>
      <w:sz w:val="18"/>
      <w:szCs w:val="18"/>
    </w:rPr>
  </w:style>
  <w:style w:type="paragraph" w:styleId="a5">
    <w:name w:val="footer"/>
    <w:basedOn w:val="a"/>
    <w:link w:val="Char0"/>
    <w:rsid w:val="00AC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C19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文山州直属党政机关单位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张馨文 </dc:creator>
  <cp:lastModifiedBy>刘一菲</cp:lastModifiedBy>
  <cp:revision>5</cp:revision>
  <dcterms:created xsi:type="dcterms:W3CDTF">2019-09-10T02:31:00Z</dcterms:created>
  <dcterms:modified xsi:type="dcterms:W3CDTF">2019-09-16T03:05:00Z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